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632" w:rsidRPr="00A63820" w:rsidRDefault="006D4632" w:rsidP="006D4632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63820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е №</w:t>
      </w:r>
      <w:r w:rsidRPr="00A63820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6D4632" w:rsidRDefault="006D4632" w:rsidP="006D4632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A63820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6D4632" w:rsidRPr="00973CA6" w:rsidRDefault="006D4632" w:rsidP="006D463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D4632" w:rsidRPr="00C201A8" w:rsidRDefault="006D4632" w:rsidP="006D4632">
      <w:pPr>
        <w:pStyle w:val="ConsPlusNormal"/>
        <w:jc w:val="both"/>
        <w:rPr>
          <w:rFonts w:ascii="Times New Roman" w:hAnsi="Times New Roman" w:cs="Times New Roman"/>
        </w:rPr>
      </w:pPr>
    </w:p>
    <w:p w:rsidR="006D4632" w:rsidRPr="00A63820" w:rsidRDefault="006D4632" w:rsidP="006D46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442"/>
      <w:bookmarkEnd w:id="0"/>
      <w:r w:rsidRPr="00A638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Идентификаторы категорий (признаков) заявителей</w:t>
      </w:r>
    </w:p>
    <w:p w:rsidR="006D4632" w:rsidRPr="00A63820" w:rsidRDefault="006D4632" w:rsidP="006D46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402"/>
        <w:gridCol w:w="4961"/>
      </w:tblGrid>
      <w:tr w:rsidR="006D4632" w:rsidRPr="000822D0" w:rsidTr="006D4632">
        <w:tc>
          <w:tcPr>
            <w:tcW w:w="817" w:type="dxa"/>
            <w:shd w:val="clear" w:color="auto" w:fill="auto"/>
          </w:tcPr>
          <w:p w:rsidR="006D4632" w:rsidRPr="000822D0" w:rsidRDefault="006D4632" w:rsidP="0053749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№</w:t>
            </w:r>
            <w:r w:rsidR="00286884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gramStart"/>
            <w:r w:rsidR="00286884"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proofErr w:type="gramEnd"/>
            <w:r w:rsidR="00286884">
              <w:rPr>
                <w:rFonts w:ascii="Times New Roman" w:eastAsia="Calibri" w:hAnsi="Times New Roman"/>
                <w:sz w:val="24"/>
                <w:szCs w:val="24"/>
              </w:rPr>
              <w:t>/п</w:t>
            </w:r>
          </w:p>
        </w:tc>
        <w:tc>
          <w:tcPr>
            <w:tcW w:w="3402" w:type="dxa"/>
            <w:shd w:val="clear" w:color="auto" w:fill="auto"/>
          </w:tcPr>
          <w:p w:rsidR="006D4632" w:rsidRPr="000822D0" w:rsidRDefault="00504192" w:rsidP="000822D0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2D0">
              <w:rPr>
                <w:rFonts w:ascii="Times New Roman" w:hAnsi="Times New Roman" w:cs="Times New Roman"/>
                <w:sz w:val="24"/>
                <w:szCs w:val="24"/>
              </w:rPr>
              <w:t>Признак з</w:t>
            </w:r>
            <w:r w:rsidR="006D4632" w:rsidRPr="000822D0">
              <w:rPr>
                <w:rFonts w:ascii="Times New Roman" w:hAnsi="Times New Roman" w:cs="Times New Roman"/>
                <w:sz w:val="24"/>
                <w:szCs w:val="24"/>
              </w:rPr>
              <w:t>аявителя</w:t>
            </w:r>
          </w:p>
        </w:tc>
        <w:tc>
          <w:tcPr>
            <w:tcW w:w="4961" w:type="dxa"/>
            <w:shd w:val="clear" w:color="auto" w:fill="auto"/>
          </w:tcPr>
          <w:p w:rsidR="006D4632" w:rsidRPr="000822D0" w:rsidRDefault="00504192" w:rsidP="00286884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2D0">
              <w:rPr>
                <w:rFonts w:ascii="Times New Roman" w:hAnsi="Times New Roman" w:cs="Times New Roman"/>
                <w:sz w:val="24"/>
                <w:szCs w:val="24"/>
              </w:rPr>
              <w:t>Значения признак</w:t>
            </w:r>
            <w:r w:rsidR="0028688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822D0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="006D4632" w:rsidRPr="000822D0">
              <w:rPr>
                <w:rFonts w:ascii="Times New Roman" w:hAnsi="Times New Roman" w:cs="Times New Roman"/>
                <w:sz w:val="24"/>
                <w:szCs w:val="24"/>
              </w:rPr>
              <w:t>аявителя</w:t>
            </w:r>
          </w:p>
        </w:tc>
      </w:tr>
      <w:tr w:rsidR="006D4632" w:rsidRPr="00EA3195" w:rsidTr="0053749C">
        <w:tc>
          <w:tcPr>
            <w:tcW w:w="9180" w:type="dxa"/>
            <w:gridSpan w:val="3"/>
            <w:shd w:val="clear" w:color="auto" w:fill="auto"/>
          </w:tcPr>
          <w:p w:rsidR="00C81433" w:rsidRPr="00EA3195" w:rsidRDefault="003928F9" w:rsidP="00286884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195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="006D4632" w:rsidRPr="00EA319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A319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A3195" w:rsidRPr="00EA3195">
              <w:rPr>
                <w:rFonts w:ascii="Times New Roman" w:hAnsi="Times New Roman" w:cs="Times New Roman"/>
                <w:sz w:val="24"/>
                <w:szCs w:val="24"/>
              </w:rPr>
              <w:t xml:space="preserve">азмещение уведомления о планируемом сносе объекта капитального строительства и документов, предусмотренных частью 10 статьи 55.31 Градостроительного кодекса Российской Федерации, в государственной информационной системе </w:t>
            </w:r>
            <w:r w:rsidR="0028688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обеспечения градостроительной деятельности </w:t>
            </w:r>
            <w:r w:rsidR="00EA3195" w:rsidRPr="00EA3195">
              <w:rPr>
                <w:rFonts w:ascii="Times New Roman" w:hAnsi="Times New Roman" w:cs="Times New Roman"/>
                <w:sz w:val="24"/>
                <w:szCs w:val="24"/>
              </w:rPr>
              <w:t>Воронежской области и уведомление о таком размещении инспекции государственного строительного надзора Воронежской области</w:t>
            </w:r>
            <w:r w:rsidR="006D4632" w:rsidRPr="00EA319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D4632" w:rsidRPr="000822D0" w:rsidTr="006D4632">
        <w:tc>
          <w:tcPr>
            <w:tcW w:w="817" w:type="dxa"/>
            <w:shd w:val="clear" w:color="auto" w:fill="auto"/>
          </w:tcPr>
          <w:p w:rsidR="006D4632" w:rsidRPr="000822D0" w:rsidRDefault="006D4632" w:rsidP="0053749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6D4632" w:rsidRPr="000822D0" w:rsidRDefault="00504192" w:rsidP="000822D0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2D0">
              <w:rPr>
                <w:rFonts w:ascii="Times New Roman" w:hAnsi="Times New Roman" w:cs="Times New Roman"/>
                <w:sz w:val="24"/>
                <w:szCs w:val="24"/>
              </w:rPr>
              <w:t>Категория з</w:t>
            </w:r>
            <w:r w:rsidR="006D4632" w:rsidRPr="000822D0">
              <w:rPr>
                <w:rFonts w:ascii="Times New Roman" w:hAnsi="Times New Roman" w:cs="Times New Roman"/>
                <w:sz w:val="24"/>
                <w:szCs w:val="24"/>
              </w:rPr>
              <w:t>аявителя</w:t>
            </w:r>
          </w:p>
        </w:tc>
        <w:tc>
          <w:tcPr>
            <w:tcW w:w="4961" w:type="dxa"/>
            <w:shd w:val="clear" w:color="auto" w:fill="auto"/>
          </w:tcPr>
          <w:p w:rsidR="006D4632" w:rsidRDefault="006D4632" w:rsidP="000822D0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2D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286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241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  <w:r w:rsidR="002868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75997" w:rsidRPr="00E05241" w:rsidRDefault="00F75997" w:rsidP="000822D0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Индивидуальный предприниматель</w:t>
            </w:r>
            <w:r w:rsidR="002868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4632" w:rsidRPr="000822D0" w:rsidRDefault="00F75997" w:rsidP="00E05241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D4632" w:rsidRPr="00E05241">
              <w:rPr>
                <w:rFonts w:ascii="Times New Roman" w:hAnsi="Times New Roman" w:cs="Times New Roman"/>
                <w:sz w:val="24"/>
                <w:szCs w:val="24"/>
              </w:rPr>
              <w:t>. Юридическое лицо</w:t>
            </w:r>
          </w:p>
        </w:tc>
      </w:tr>
      <w:tr w:rsidR="006D4632" w:rsidRPr="000822D0" w:rsidTr="002A7B7C">
        <w:trPr>
          <w:trHeight w:val="1162"/>
        </w:trPr>
        <w:tc>
          <w:tcPr>
            <w:tcW w:w="817" w:type="dxa"/>
            <w:shd w:val="clear" w:color="auto" w:fill="auto"/>
          </w:tcPr>
          <w:p w:rsidR="006D4632" w:rsidRPr="000822D0" w:rsidRDefault="006D4632" w:rsidP="0053749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6D4632" w:rsidRPr="000822D0" w:rsidRDefault="006D4632" w:rsidP="00AA1D3F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Заявитель обратился лично</w:t>
            </w:r>
            <w:r w:rsidR="00286884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0822D0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r w:rsidR="00286884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0822D0">
              <w:rPr>
                <w:rFonts w:ascii="Times New Roman" w:eastAsia="Calibri" w:hAnsi="Times New Roman"/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4961" w:type="dxa"/>
            <w:shd w:val="clear" w:color="auto" w:fill="auto"/>
          </w:tcPr>
          <w:p w:rsidR="006D4632" w:rsidRPr="00AA1D3F" w:rsidRDefault="00AA1D3F" w:rsidP="00AA1D3F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286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4192" w:rsidRPr="00AA1D3F">
              <w:rPr>
                <w:rFonts w:ascii="Times New Roman" w:hAnsi="Times New Roman" w:cs="Times New Roman"/>
                <w:sz w:val="24"/>
                <w:szCs w:val="24"/>
              </w:rPr>
              <w:t>За предоставлением м</w:t>
            </w:r>
            <w:r w:rsidR="006D4632" w:rsidRPr="00AA1D3F">
              <w:rPr>
                <w:rFonts w:ascii="Times New Roman" w:hAnsi="Times New Roman" w:cs="Times New Roman"/>
                <w:sz w:val="24"/>
                <w:szCs w:val="24"/>
              </w:rPr>
              <w:t>уници</w:t>
            </w:r>
            <w:r w:rsidR="00504192" w:rsidRPr="00AA1D3F">
              <w:rPr>
                <w:rFonts w:ascii="Times New Roman" w:hAnsi="Times New Roman" w:cs="Times New Roman"/>
                <w:sz w:val="24"/>
                <w:szCs w:val="24"/>
              </w:rPr>
              <w:t>пальной услуги обратился лично з</w:t>
            </w:r>
            <w:r w:rsidR="006D4632" w:rsidRPr="00AA1D3F">
              <w:rPr>
                <w:rFonts w:ascii="Times New Roman" w:hAnsi="Times New Roman" w:cs="Times New Roman"/>
                <w:sz w:val="24"/>
                <w:szCs w:val="24"/>
              </w:rPr>
              <w:t>аявитель</w:t>
            </w:r>
            <w:r w:rsidR="002868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4632" w:rsidRPr="000822D0" w:rsidRDefault="00504192" w:rsidP="00AA1D3F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/>
                <w:sz w:val="24"/>
                <w:szCs w:val="24"/>
              </w:rPr>
            </w:pPr>
            <w:r w:rsidRPr="00AA1D3F">
              <w:rPr>
                <w:rFonts w:ascii="Times New Roman" w:hAnsi="Times New Roman" w:cs="Times New Roman"/>
                <w:sz w:val="24"/>
                <w:szCs w:val="24"/>
              </w:rPr>
              <w:t>2. За предоставлением м</w:t>
            </w:r>
            <w:r w:rsidR="006D4632" w:rsidRPr="00AA1D3F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униципальной </w:t>
            </w:r>
            <w:r w:rsidRPr="00AA1D3F">
              <w:rPr>
                <w:rFonts w:ascii="Times New Roman" w:hAnsi="Times New Roman" w:cs="Times New Roman"/>
                <w:sz w:val="24"/>
                <w:szCs w:val="24"/>
              </w:rPr>
              <w:t>услуги обратился представитель з</w:t>
            </w:r>
            <w:r w:rsidR="006D4632" w:rsidRPr="00AA1D3F">
              <w:rPr>
                <w:rFonts w:ascii="Times New Roman" w:hAnsi="Times New Roman" w:cs="Times New Roman"/>
                <w:sz w:val="24"/>
                <w:szCs w:val="24"/>
              </w:rPr>
              <w:t>аявителя</w:t>
            </w:r>
          </w:p>
        </w:tc>
      </w:tr>
      <w:tr w:rsidR="00F75997" w:rsidRPr="00EA3195" w:rsidTr="00F75997">
        <w:trPr>
          <w:trHeight w:val="557"/>
        </w:trPr>
        <w:tc>
          <w:tcPr>
            <w:tcW w:w="9180" w:type="dxa"/>
            <w:gridSpan w:val="3"/>
            <w:shd w:val="clear" w:color="auto" w:fill="auto"/>
          </w:tcPr>
          <w:p w:rsidR="00F75997" w:rsidRPr="00EA3195" w:rsidRDefault="00F75997" w:rsidP="0028688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A3195">
              <w:rPr>
                <w:rFonts w:ascii="Times New Roman" w:eastAsia="Calibri" w:hAnsi="Times New Roman"/>
                <w:sz w:val="24"/>
                <w:szCs w:val="24"/>
              </w:rPr>
              <w:t>Результат: «</w:t>
            </w:r>
            <w:r w:rsidR="00EA319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A3195" w:rsidRPr="00EA3195">
              <w:rPr>
                <w:rFonts w:ascii="Times New Roman" w:hAnsi="Times New Roman" w:cs="Times New Roman"/>
                <w:sz w:val="24"/>
                <w:szCs w:val="24"/>
              </w:rPr>
              <w:t xml:space="preserve">азмещение уведомления о завершении сноса объекта капитального строительства в государственной информационной системе </w:t>
            </w:r>
            <w:r w:rsidR="0028688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обеспечения градостроительной деятельности </w:t>
            </w:r>
            <w:r w:rsidR="00EA3195" w:rsidRPr="00EA3195">
              <w:rPr>
                <w:rFonts w:ascii="Times New Roman" w:hAnsi="Times New Roman" w:cs="Times New Roman"/>
                <w:sz w:val="24"/>
                <w:szCs w:val="24"/>
              </w:rPr>
              <w:t>Воронежской области и уведомление о таком размещении инспекции государственного строительного надзора Воронежской области</w:t>
            </w:r>
            <w:r w:rsidRPr="00EA3195">
              <w:rPr>
                <w:rFonts w:ascii="Times New Roman" w:eastAsia="Calibri" w:hAnsi="Times New Roman"/>
                <w:sz w:val="24"/>
                <w:szCs w:val="24"/>
              </w:rPr>
              <w:t>»</w:t>
            </w:r>
          </w:p>
        </w:tc>
      </w:tr>
      <w:tr w:rsidR="00F75997" w:rsidRPr="000822D0" w:rsidTr="00F75997">
        <w:trPr>
          <w:trHeight w:val="549"/>
        </w:trPr>
        <w:tc>
          <w:tcPr>
            <w:tcW w:w="817" w:type="dxa"/>
            <w:shd w:val="clear" w:color="auto" w:fill="auto"/>
          </w:tcPr>
          <w:p w:rsidR="00F75997" w:rsidRPr="000822D0" w:rsidRDefault="00F75997" w:rsidP="006A4C4A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75997" w:rsidRPr="000822D0" w:rsidRDefault="00F75997" w:rsidP="006A4C4A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4961" w:type="dxa"/>
            <w:shd w:val="clear" w:color="auto" w:fill="auto"/>
          </w:tcPr>
          <w:p w:rsidR="00294881" w:rsidRPr="001E5B26" w:rsidRDefault="00294881" w:rsidP="0029488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E5B26">
              <w:rPr>
                <w:rFonts w:ascii="Times New Roman" w:eastAsia="Calibri" w:hAnsi="Times New Roman"/>
                <w:sz w:val="24"/>
                <w:szCs w:val="24"/>
              </w:rPr>
              <w:t>1.</w:t>
            </w:r>
            <w:r w:rsidR="00286884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1E5B26">
              <w:rPr>
                <w:rFonts w:ascii="Times New Roman" w:eastAsia="Calibri" w:hAnsi="Times New Roman"/>
                <w:sz w:val="24"/>
                <w:szCs w:val="24"/>
              </w:rPr>
              <w:t>Физическое лицо</w:t>
            </w:r>
            <w:r w:rsidR="00286884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294881" w:rsidRPr="001E5B26" w:rsidRDefault="00294881" w:rsidP="0029488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E5B26">
              <w:rPr>
                <w:rFonts w:ascii="Times New Roman" w:eastAsia="Calibri" w:hAnsi="Times New Roman"/>
                <w:sz w:val="24"/>
                <w:szCs w:val="24"/>
              </w:rPr>
              <w:t>2. Индивидуальный предприниматель</w:t>
            </w:r>
            <w:r w:rsidR="00286884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F75997" w:rsidRPr="001E5B26" w:rsidRDefault="00294881" w:rsidP="0029488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E5B26">
              <w:rPr>
                <w:rFonts w:ascii="Times New Roman" w:eastAsia="Calibri" w:hAnsi="Times New Roman"/>
                <w:sz w:val="24"/>
                <w:szCs w:val="24"/>
              </w:rPr>
              <w:t>3. Юридическое лицо</w:t>
            </w:r>
          </w:p>
        </w:tc>
      </w:tr>
      <w:tr w:rsidR="00F75997" w:rsidRPr="000822D0" w:rsidTr="006A4C4A">
        <w:trPr>
          <w:trHeight w:val="1208"/>
        </w:trPr>
        <w:tc>
          <w:tcPr>
            <w:tcW w:w="817" w:type="dxa"/>
            <w:shd w:val="clear" w:color="auto" w:fill="auto"/>
          </w:tcPr>
          <w:p w:rsidR="00F75997" w:rsidRPr="000822D0" w:rsidRDefault="00F75997" w:rsidP="006A4C4A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F75997" w:rsidRPr="000822D0" w:rsidRDefault="00F75997" w:rsidP="006A4C4A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Заявитель обратился лично</w:t>
            </w:r>
            <w:r w:rsidR="00286884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0822D0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r w:rsidR="00286884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0822D0">
              <w:rPr>
                <w:rFonts w:ascii="Times New Roman" w:eastAsia="Calibri" w:hAnsi="Times New Roman"/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4961" w:type="dxa"/>
            <w:shd w:val="clear" w:color="auto" w:fill="auto"/>
          </w:tcPr>
          <w:p w:rsidR="00F75997" w:rsidRPr="00192BCE" w:rsidRDefault="00F75997" w:rsidP="006A4C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1.</w:t>
            </w:r>
            <w:r w:rsidR="00286884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192BCE">
              <w:rPr>
                <w:rFonts w:ascii="Times New Roman" w:eastAsia="Calibri" w:hAnsi="Times New Roman"/>
                <w:sz w:val="24"/>
                <w:szCs w:val="24"/>
              </w:rPr>
              <w:t>За предоставлением муниципальной услуги обратился лично заявитель</w:t>
            </w:r>
            <w:r w:rsidR="00286884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F75997" w:rsidRPr="00192BCE" w:rsidRDefault="00F75997" w:rsidP="0028688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2.</w:t>
            </w:r>
            <w:r w:rsidR="00286884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192BCE">
              <w:rPr>
                <w:rFonts w:ascii="Times New Roman" w:eastAsia="Calibri" w:hAnsi="Times New Roman"/>
                <w:sz w:val="24"/>
                <w:szCs w:val="24"/>
              </w:rPr>
              <w:t xml:space="preserve">За предоставлением муниципальной услуги обратился представитель </w:t>
            </w:r>
            <w:bookmarkStart w:id="1" w:name="_GoBack"/>
            <w:bookmarkEnd w:id="1"/>
          </w:p>
        </w:tc>
      </w:tr>
    </w:tbl>
    <w:p w:rsidR="006D4632" w:rsidRPr="00E05241" w:rsidRDefault="006D4632" w:rsidP="006D4632">
      <w:pPr>
        <w:pStyle w:val="ConsPlusNormal"/>
        <w:jc w:val="both"/>
        <w:rPr>
          <w:rFonts w:ascii="Times New Roman" w:hAnsi="Times New Roman" w:cs="Times New Roman"/>
        </w:rPr>
      </w:pPr>
    </w:p>
    <w:p w:rsidR="00C81433" w:rsidRDefault="00C81433" w:rsidP="00C81433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A3195" w:rsidRPr="00E05241" w:rsidRDefault="00EA3195" w:rsidP="00C81433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75997" w:rsidRPr="002B4FB6" w:rsidRDefault="00F75997" w:rsidP="00F75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2B4FB6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B4FB6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2B4FB6">
        <w:rPr>
          <w:rFonts w:ascii="Times New Roman" w:hAnsi="Times New Roman" w:cs="Times New Roman"/>
          <w:sz w:val="28"/>
          <w:szCs w:val="28"/>
        </w:rPr>
        <w:tab/>
      </w:r>
    </w:p>
    <w:p w:rsidR="00F75997" w:rsidRDefault="00F75997" w:rsidP="00F75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разрешительной документации</w:t>
      </w:r>
    </w:p>
    <w:p w:rsidR="00F75997" w:rsidRPr="002B4FB6" w:rsidRDefault="00F75997" w:rsidP="00F75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области строительства                                                               И.М. Григорьева</w:t>
      </w:r>
    </w:p>
    <w:p w:rsidR="006D4632" w:rsidRPr="000417BA" w:rsidRDefault="006D4632" w:rsidP="006D4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D4632" w:rsidRPr="000417BA" w:rsidSect="00747830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F5448"/>
    <w:multiLevelType w:val="hybridMultilevel"/>
    <w:tmpl w:val="8702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FFA"/>
    <w:rsid w:val="000822D0"/>
    <w:rsid w:val="00192BCE"/>
    <w:rsid w:val="001E5B26"/>
    <w:rsid w:val="00286884"/>
    <w:rsid w:val="00294881"/>
    <w:rsid w:val="002A7B7C"/>
    <w:rsid w:val="003928F9"/>
    <w:rsid w:val="003D6CD5"/>
    <w:rsid w:val="004D0CA4"/>
    <w:rsid w:val="00504192"/>
    <w:rsid w:val="005874B4"/>
    <w:rsid w:val="005B6BCA"/>
    <w:rsid w:val="00665386"/>
    <w:rsid w:val="006D4632"/>
    <w:rsid w:val="006E0538"/>
    <w:rsid w:val="00721FFA"/>
    <w:rsid w:val="0092664D"/>
    <w:rsid w:val="009D6364"/>
    <w:rsid w:val="00A85B5E"/>
    <w:rsid w:val="00AA1D3F"/>
    <w:rsid w:val="00AB3A53"/>
    <w:rsid w:val="00B105E2"/>
    <w:rsid w:val="00B118A6"/>
    <w:rsid w:val="00C15661"/>
    <w:rsid w:val="00C22CE0"/>
    <w:rsid w:val="00C44087"/>
    <w:rsid w:val="00C81433"/>
    <w:rsid w:val="00E05241"/>
    <w:rsid w:val="00EA3195"/>
    <w:rsid w:val="00EB4E4F"/>
    <w:rsid w:val="00F75997"/>
    <w:rsid w:val="00FC3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D46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D46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6D4632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6D4632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6D4632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6D4632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6D46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D46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D46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6D4632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6D4632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6D4632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6D4632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6D46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Полуэктов Р.О.</cp:lastModifiedBy>
  <cp:revision>11</cp:revision>
  <dcterms:created xsi:type="dcterms:W3CDTF">2025-11-14T08:22:00Z</dcterms:created>
  <dcterms:modified xsi:type="dcterms:W3CDTF">2026-02-16T06:57:00Z</dcterms:modified>
</cp:coreProperties>
</file>